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C5469" w14:textId="62EDB9E9" w:rsidR="007532EE" w:rsidRPr="0018440F" w:rsidRDefault="007532EE" w:rsidP="007532EE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18440F">
        <w:rPr>
          <w:rFonts w:ascii="Arial" w:hAnsi="Arial" w:cs="Arial"/>
          <w:sz w:val="24"/>
          <w:szCs w:val="24"/>
        </w:rPr>
        <w:t>Carrot</w:t>
      </w:r>
    </w:p>
    <w:p w14:paraId="55021CC6" w14:textId="4D16BECE" w:rsidR="002B5588" w:rsidRPr="0018440F" w:rsidRDefault="002B5588" w:rsidP="007532EE">
      <w:pPr>
        <w:pStyle w:val="NoSpacing"/>
        <w:rPr>
          <w:rFonts w:ascii="Arial" w:hAnsi="Arial" w:cs="Arial"/>
          <w:sz w:val="24"/>
          <w:szCs w:val="24"/>
        </w:rPr>
      </w:pPr>
    </w:p>
    <w:p w14:paraId="0CBB8A87" w14:textId="77777777" w:rsidR="002B5588" w:rsidRPr="0018440F" w:rsidRDefault="002B5588" w:rsidP="002B558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18440F">
        <w:rPr>
          <w:rFonts w:ascii="Arial" w:hAnsi="Arial" w:cs="Arial"/>
          <w:sz w:val="24"/>
          <w:szCs w:val="24"/>
        </w:rPr>
        <w:t>{!</w:t>
      </w:r>
      <w:proofErr w:type="spellStart"/>
      <w:r w:rsidRPr="0018440F">
        <w:rPr>
          <w:rFonts w:ascii="Arial" w:hAnsi="Arial" w:cs="Arial"/>
          <w:sz w:val="24"/>
          <w:szCs w:val="24"/>
        </w:rPr>
        <w:t>firstname</w:t>
      </w:r>
      <w:proofErr w:type="gramEnd"/>
      <w:r w:rsidRPr="0018440F">
        <w:rPr>
          <w:rFonts w:ascii="Arial" w:hAnsi="Arial" w:cs="Arial"/>
          <w:sz w:val="24"/>
          <w:szCs w:val="24"/>
        </w:rPr>
        <w:t>_fix</w:t>
      </w:r>
      <w:proofErr w:type="spellEnd"/>
      <w:r w:rsidRPr="0018440F">
        <w:rPr>
          <w:rFonts w:ascii="Arial" w:hAnsi="Arial" w:cs="Arial"/>
          <w:sz w:val="24"/>
          <w:szCs w:val="24"/>
        </w:rPr>
        <w:t>}</w:t>
      </w:r>
    </w:p>
    <w:p w14:paraId="11BE1FCF" w14:textId="77777777" w:rsidR="002B5588" w:rsidRPr="0018440F" w:rsidRDefault="002B5588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45D6F59B" w14:textId="3EC6F554" w:rsidR="002B5588" w:rsidRPr="0018440F" w:rsidRDefault="00F77DEC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>No, they won’t turn your skin and eyes orange, but carrots are still great to use in your juice!</w:t>
      </w:r>
      <w:r w:rsidR="001620F8" w:rsidRPr="0018440F">
        <w:rPr>
          <w:rFonts w:ascii="Arial" w:hAnsi="Arial" w:cs="Arial"/>
          <w:sz w:val="24"/>
          <w:szCs w:val="24"/>
        </w:rPr>
        <w:t xml:space="preserve"> In fact, most juices with veggies end up having carrots in them. Today, we are going to talk about the benefits of carrots and what ingredients they taste great with.</w:t>
      </w:r>
    </w:p>
    <w:p w14:paraId="71BE5DB9" w14:textId="77777777" w:rsidR="001620F8" w:rsidRPr="0018440F" w:rsidRDefault="001620F8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629917FE" w14:textId="77777777" w:rsidR="002B5588" w:rsidRPr="0018440F" w:rsidRDefault="002B5588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263A5F90" w14:textId="6A0C7059" w:rsidR="002B5588" w:rsidRPr="0018440F" w:rsidRDefault="002B5588" w:rsidP="002B558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 xml:space="preserve">Nutrients in </w:t>
      </w:r>
      <w:r w:rsidR="00F33222" w:rsidRPr="0018440F">
        <w:rPr>
          <w:rFonts w:ascii="Arial" w:hAnsi="Arial" w:cs="Arial"/>
          <w:b/>
          <w:bCs/>
          <w:sz w:val="24"/>
          <w:szCs w:val="24"/>
        </w:rPr>
        <w:t>Carrots</w:t>
      </w:r>
    </w:p>
    <w:p w14:paraId="7A3EF286" w14:textId="5BEB09F8" w:rsidR="005B34AD" w:rsidRPr="0018440F" w:rsidRDefault="005B34AD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62EA62B5" w14:textId="5BD200F5" w:rsidR="005B34AD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>Why do so many people want to add carrots to their juice? Because it helps you increase your veggies, while getting the following vitamins and minerals:</w:t>
      </w:r>
    </w:p>
    <w:p w14:paraId="227B9DCF" w14:textId="7B61C9C4" w:rsidR="00440A73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71864D8D" w14:textId="5DB61B66" w:rsidR="00440A73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 xml:space="preserve">Biotin – </w:t>
      </w:r>
      <w:r w:rsidR="000D2FCF" w:rsidRPr="0018440F">
        <w:rPr>
          <w:rFonts w:ascii="Arial" w:hAnsi="Arial" w:cs="Arial"/>
          <w:sz w:val="24"/>
          <w:szCs w:val="24"/>
        </w:rPr>
        <w:t>Biotin is an essential B vitamin that helps with your metabolism, hair, skin, and nails.</w:t>
      </w:r>
    </w:p>
    <w:p w14:paraId="2E45FBC9" w14:textId="77777777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10458B96" w14:textId="4DD91ECB" w:rsidR="00440A73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 xml:space="preserve">Vitamin A – </w:t>
      </w:r>
      <w:r w:rsidR="000D2FCF" w:rsidRPr="0018440F">
        <w:rPr>
          <w:rFonts w:ascii="Arial" w:hAnsi="Arial" w:cs="Arial"/>
          <w:sz w:val="24"/>
          <w:szCs w:val="24"/>
        </w:rPr>
        <w:t>Carrots are one of the richest sources of beta-carotene, also known as vitamin A. It helps to improve your vision and can have a positive impact on your immune function.</w:t>
      </w:r>
    </w:p>
    <w:p w14:paraId="1D7F243F" w14:textId="77777777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08924BD0" w14:textId="319E37D7" w:rsidR="00440A73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 xml:space="preserve">Potassium – </w:t>
      </w:r>
      <w:r w:rsidR="000D2FCF" w:rsidRPr="0018440F">
        <w:rPr>
          <w:rFonts w:ascii="Arial" w:hAnsi="Arial" w:cs="Arial"/>
          <w:sz w:val="24"/>
          <w:szCs w:val="24"/>
        </w:rPr>
        <w:t>Potassium is great for your heart and for improving your blood pressure.</w:t>
      </w:r>
    </w:p>
    <w:p w14:paraId="1DD0FA5D" w14:textId="77777777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2FA13630" w14:textId="13B40AF4" w:rsidR="00440A73" w:rsidRPr="0018440F" w:rsidRDefault="00440A73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>Vitamin K – With vitamin K, you are helping to improve your bone health.</w:t>
      </w:r>
    </w:p>
    <w:p w14:paraId="2870ED8F" w14:textId="752191A8" w:rsidR="002B5588" w:rsidRPr="0018440F" w:rsidRDefault="002B5588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23DDCC00" w14:textId="77777777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0F563D0D" w14:textId="0EE7DA1E" w:rsidR="002B5588" w:rsidRPr="0018440F" w:rsidRDefault="002B5588" w:rsidP="002B558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>Health Benefits of</w:t>
      </w:r>
      <w:r w:rsidR="00F33222" w:rsidRPr="0018440F">
        <w:rPr>
          <w:rFonts w:ascii="Arial" w:hAnsi="Arial" w:cs="Arial"/>
          <w:b/>
          <w:bCs/>
          <w:sz w:val="24"/>
          <w:szCs w:val="24"/>
        </w:rPr>
        <w:t xml:space="preserve"> Carrots</w:t>
      </w:r>
    </w:p>
    <w:p w14:paraId="6FA77AA0" w14:textId="07184224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48AE15DA" w14:textId="3703145D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>Here is more of a breakdown of some health benefits you get by juicing with carrots:</w:t>
      </w:r>
    </w:p>
    <w:p w14:paraId="0C310709" w14:textId="4FE7902D" w:rsidR="000D2FCF" w:rsidRPr="0018440F" w:rsidRDefault="000D2FCF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0192F920" w14:textId="0FCC005D" w:rsidR="000D2FCF" w:rsidRPr="0018440F" w:rsidRDefault="005F7E69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>Improve your immune system</w:t>
      </w:r>
      <w:r w:rsidRPr="0018440F">
        <w:rPr>
          <w:rFonts w:ascii="Arial" w:hAnsi="Arial" w:cs="Arial"/>
          <w:sz w:val="24"/>
          <w:szCs w:val="24"/>
        </w:rPr>
        <w:t xml:space="preserve"> – </w:t>
      </w:r>
      <w:r w:rsidR="002F768C" w:rsidRPr="0018440F">
        <w:rPr>
          <w:rFonts w:ascii="Arial" w:hAnsi="Arial" w:cs="Arial"/>
          <w:sz w:val="24"/>
          <w:szCs w:val="24"/>
        </w:rPr>
        <w:t>Your immune system is what helps fight off illness and infection, so it is a vital system in your body. Eating more carrots can help you give your immunity a nice boost.</w:t>
      </w:r>
    </w:p>
    <w:p w14:paraId="29D19DCE" w14:textId="10151DC6" w:rsidR="005F7E69" w:rsidRPr="0018440F" w:rsidRDefault="005F7E69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1523F73F" w14:textId="454BDCE9" w:rsidR="005F7E69" w:rsidRPr="0018440F" w:rsidRDefault="002F768C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>Reduce your risk for vision problems</w:t>
      </w:r>
      <w:r w:rsidRPr="0018440F">
        <w:rPr>
          <w:rFonts w:ascii="Arial" w:hAnsi="Arial" w:cs="Arial"/>
          <w:sz w:val="24"/>
          <w:szCs w:val="24"/>
        </w:rPr>
        <w:t xml:space="preserve"> – The beta-carotene in carrots is what helps you with your vision. It won’t reverse vision issues, but it can help protect it, and reduce your risk for conditions like macular degeneration.</w:t>
      </w:r>
    </w:p>
    <w:p w14:paraId="4ADD4D26" w14:textId="75079855" w:rsidR="002F768C" w:rsidRPr="0018440F" w:rsidRDefault="002F768C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3F6BF6CE" w14:textId="709CC2E3" w:rsidR="002F768C" w:rsidRPr="0018440F" w:rsidRDefault="002F768C" w:rsidP="002B5588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>Boost your metabolism</w:t>
      </w:r>
      <w:r w:rsidRPr="0018440F">
        <w:rPr>
          <w:rFonts w:ascii="Arial" w:hAnsi="Arial" w:cs="Arial"/>
          <w:sz w:val="24"/>
          <w:szCs w:val="24"/>
        </w:rPr>
        <w:t xml:space="preserve"> – Who doesn’t want a faster metabolism? This is what gives you energy and can help you burn more calories. All by adding some carrots to your juice.</w:t>
      </w:r>
    </w:p>
    <w:p w14:paraId="7A70D4BD" w14:textId="5D6E1E1E" w:rsidR="002B5588" w:rsidRPr="0018440F" w:rsidRDefault="002B5588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6486512B" w14:textId="77777777" w:rsidR="002F768C" w:rsidRPr="0018440F" w:rsidRDefault="002F768C" w:rsidP="002B5588">
      <w:pPr>
        <w:pStyle w:val="NoSpacing"/>
        <w:rPr>
          <w:rFonts w:ascii="Arial" w:hAnsi="Arial" w:cs="Arial"/>
          <w:sz w:val="24"/>
          <w:szCs w:val="24"/>
        </w:rPr>
      </w:pPr>
    </w:p>
    <w:p w14:paraId="559E5FA1" w14:textId="1CD2B027" w:rsidR="002B5588" w:rsidRPr="0018440F" w:rsidRDefault="002B5588" w:rsidP="002B558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8440F">
        <w:rPr>
          <w:rFonts w:ascii="Arial" w:hAnsi="Arial" w:cs="Arial"/>
          <w:b/>
          <w:bCs/>
          <w:sz w:val="24"/>
          <w:szCs w:val="24"/>
        </w:rPr>
        <w:t xml:space="preserve">Ways to Use </w:t>
      </w:r>
      <w:r w:rsidR="00F33222" w:rsidRPr="0018440F">
        <w:rPr>
          <w:rFonts w:ascii="Arial" w:hAnsi="Arial" w:cs="Arial"/>
          <w:b/>
          <w:bCs/>
          <w:sz w:val="24"/>
          <w:szCs w:val="24"/>
        </w:rPr>
        <w:t>Carrots</w:t>
      </w:r>
    </w:p>
    <w:p w14:paraId="55109E6B" w14:textId="50C0904D" w:rsidR="007532EE" w:rsidRPr="0018440F" w:rsidRDefault="007532EE" w:rsidP="007532EE">
      <w:pPr>
        <w:pStyle w:val="NoSpacing"/>
        <w:rPr>
          <w:rFonts w:ascii="Arial" w:hAnsi="Arial" w:cs="Arial"/>
          <w:sz w:val="24"/>
          <w:szCs w:val="24"/>
        </w:rPr>
      </w:pPr>
    </w:p>
    <w:p w14:paraId="2720B251" w14:textId="0A756933" w:rsidR="007532EE" w:rsidRPr="0018440F" w:rsidRDefault="003E5575" w:rsidP="007532EE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lastRenderedPageBreak/>
        <w:t xml:space="preserve">Carrots add some flavor to your juice, but it isn’t overpowering. It is really good in juices with other veggies, like spinach or kale, </w:t>
      </w:r>
      <w:r w:rsidR="008A13F7" w:rsidRPr="0018440F">
        <w:rPr>
          <w:rFonts w:ascii="Arial" w:hAnsi="Arial" w:cs="Arial"/>
          <w:sz w:val="24"/>
          <w:szCs w:val="24"/>
        </w:rPr>
        <w:t xml:space="preserve">celery, or cucumber. You can use it in your green juice, or juice carrots with just one other fruit, like oranges. </w:t>
      </w:r>
    </w:p>
    <w:p w14:paraId="5551822C" w14:textId="32FBB81D" w:rsidR="008A13F7" w:rsidRPr="0018440F" w:rsidRDefault="008A13F7" w:rsidP="007532EE">
      <w:pPr>
        <w:pStyle w:val="NoSpacing"/>
        <w:rPr>
          <w:rFonts w:ascii="Arial" w:hAnsi="Arial" w:cs="Arial"/>
          <w:sz w:val="24"/>
          <w:szCs w:val="24"/>
        </w:rPr>
      </w:pPr>
    </w:p>
    <w:p w14:paraId="7DD2FA1C" w14:textId="21D2129D" w:rsidR="008A13F7" w:rsidRPr="0018440F" w:rsidRDefault="008A13F7" w:rsidP="007532EE">
      <w:pPr>
        <w:pStyle w:val="NoSpacing"/>
        <w:rPr>
          <w:rFonts w:ascii="Arial" w:hAnsi="Arial" w:cs="Arial"/>
          <w:sz w:val="24"/>
          <w:szCs w:val="24"/>
        </w:rPr>
      </w:pPr>
    </w:p>
    <w:p w14:paraId="1320D00E" w14:textId="4CCDE7B9" w:rsidR="008A13F7" w:rsidRPr="0018440F" w:rsidRDefault="008A13F7" w:rsidP="007532EE">
      <w:pPr>
        <w:pStyle w:val="NoSpacing"/>
        <w:rPr>
          <w:rFonts w:ascii="Arial" w:hAnsi="Arial" w:cs="Arial"/>
          <w:sz w:val="24"/>
          <w:szCs w:val="24"/>
        </w:rPr>
      </w:pPr>
      <w:r w:rsidRPr="0018440F">
        <w:rPr>
          <w:rFonts w:ascii="Arial" w:hAnsi="Arial" w:cs="Arial"/>
          <w:sz w:val="24"/>
          <w:szCs w:val="24"/>
        </w:rPr>
        <w:t>[Sign Off]</w:t>
      </w:r>
    </w:p>
    <w:p w14:paraId="123F7F07" w14:textId="77777777" w:rsidR="008A13F7" w:rsidRPr="0018440F" w:rsidRDefault="008A13F7" w:rsidP="007532EE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37E75070" w14:textId="77777777" w:rsidR="007532EE" w:rsidRPr="0018440F" w:rsidRDefault="007532EE" w:rsidP="007532EE">
      <w:pPr>
        <w:pStyle w:val="NoSpacing"/>
        <w:rPr>
          <w:rFonts w:ascii="Arial" w:hAnsi="Arial" w:cs="Arial"/>
          <w:sz w:val="24"/>
          <w:szCs w:val="24"/>
        </w:rPr>
      </w:pPr>
    </w:p>
    <w:sectPr w:rsidR="007532EE" w:rsidRPr="00184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1580A"/>
    <w:multiLevelType w:val="multilevel"/>
    <w:tmpl w:val="5CF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2EE"/>
    <w:rsid w:val="000D2FCF"/>
    <w:rsid w:val="001620F8"/>
    <w:rsid w:val="0018440F"/>
    <w:rsid w:val="002B5588"/>
    <w:rsid w:val="002F768C"/>
    <w:rsid w:val="003E5575"/>
    <w:rsid w:val="00440A73"/>
    <w:rsid w:val="005B34AD"/>
    <w:rsid w:val="005F7E69"/>
    <w:rsid w:val="007532EE"/>
    <w:rsid w:val="00801E4F"/>
    <w:rsid w:val="008A13F7"/>
    <w:rsid w:val="00EB01DA"/>
    <w:rsid w:val="00F33222"/>
    <w:rsid w:val="00F7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C83FA"/>
  <w15:chartTrackingRefBased/>
  <w15:docId w15:val="{AB64D749-00AF-4555-ACEF-36C252A8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532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32EE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532E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532EE"/>
    <w:rPr>
      <w:color w:val="0000FF"/>
      <w:u w:val="single"/>
    </w:rPr>
  </w:style>
  <w:style w:type="character" w:customStyle="1" w:styleId="sro">
    <w:name w:val="sro"/>
    <w:basedOn w:val="DefaultParagraphFont"/>
    <w:rsid w:val="007532EE"/>
  </w:style>
  <w:style w:type="character" w:customStyle="1" w:styleId="Heading2Char">
    <w:name w:val="Heading 2 Char"/>
    <w:basedOn w:val="DefaultParagraphFont"/>
    <w:link w:val="Heading2"/>
    <w:uiPriority w:val="9"/>
    <w:rsid w:val="007532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53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2019-07-24T13:25:00Z</dcterms:created>
  <dcterms:modified xsi:type="dcterms:W3CDTF">2019-07-24T19:38:00Z</dcterms:modified>
</cp:coreProperties>
</file>